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9A1E08" w:rsidRDefault="00F15091" w:rsidP="00F15091">
      <w:pPr>
        <w:spacing w:before="240"/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Крестовоздвиженский женский монастырь</w:t>
      </w:r>
    </w:p>
    <w:p w:rsidR="006F3639" w:rsidRPr="009A1E08" w:rsidRDefault="00F15091" w:rsidP="00BA12A1">
      <w:pPr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Расписание богослужений</w:t>
      </w:r>
    </w:p>
    <w:tbl>
      <w:tblPr>
        <w:tblStyle w:val="a3"/>
        <w:tblW w:w="11908" w:type="dxa"/>
        <w:tblInd w:w="-459" w:type="dxa"/>
        <w:tblLayout w:type="fixed"/>
        <w:tblLook w:val="04A0"/>
      </w:tblPr>
      <w:tblGrid>
        <w:gridCol w:w="2410"/>
        <w:gridCol w:w="5245"/>
        <w:gridCol w:w="4253"/>
      </w:tblGrid>
      <w:tr w:rsidR="00011A40" w:rsidRPr="00FF1F72" w:rsidTr="004C4A77">
        <w:trPr>
          <w:trHeight w:val="2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D62FC5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D62FC5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011A40" w:rsidRPr="00D62FC5" w:rsidRDefault="00FF1F72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29</w:t>
            </w:r>
          </w:p>
          <w:p w:rsidR="006F20E1" w:rsidRPr="004F0E53" w:rsidRDefault="00984778" w:rsidP="004C7E7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D62FC5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72" w:rsidRDefault="00FF1F72" w:rsidP="00FF1F72">
            <w:pPr>
              <w:pStyle w:val="a4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Неделя 24</w:t>
            </w:r>
            <w:r w:rsidRPr="00D62FC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-я по Пятидесятнице</w:t>
            </w:r>
          </w:p>
          <w:p w:rsidR="000F5A30" w:rsidRPr="00E0436F" w:rsidRDefault="00FF1F72" w:rsidP="00FF1F72">
            <w:pPr>
              <w:pStyle w:val="a4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</w:rPr>
              <w:t>Апостол и евангелиста Матфея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FB" w:rsidRPr="00D62FC5" w:rsidRDefault="004F0E5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</w:pPr>
            <w:r w:rsidRPr="00D62FC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>0</w:t>
            </w:r>
            <w:r w:rsidR="004C278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>7</w:t>
            </w:r>
            <w:r w:rsidRPr="00D62FC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 xml:space="preserve">.00 </w:t>
            </w:r>
            <w:r w:rsidR="004843FB" w:rsidRPr="00D62FC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>Молебен.</w:t>
            </w:r>
          </w:p>
          <w:p w:rsidR="004843FB" w:rsidRPr="00D62FC5" w:rsidRDefault="004C2789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 xml:space="preserve">07.30 </w:t>
            </w:r>
            <w:r w:rsidR="004843FB" w:rsidRPr="00D62FC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 xml:space="preserve">Параклис Божией Матери. </w:t>
            </w:r>
          </w:p>
          <w:p w:rsidR="00B903A8" w:rsidRPr="00D62FC5" w:rsidRDefault="00E40781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</w:pPr>
            <w:r w:rsidRPr="00D62FC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>09.00</w:t>
            </w:r>
            <w:r w:rsidR="004F0E53" w:rsidRPr="00D62FC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 xml:space="preserve"> </w:t>
            </w:r>
            <w:r w:rsidR="004843FB" w:rsidRPr="00D62FC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>Божественная Литургия.</w:t>
            </w:r>
          </w:p>
          <w:p w:rsidR="00F351CC" w:rsidRPr="00D62FC5" w:rsidRDefault="00F351CC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</w:pPr>
          </w:p>
          <w:p w:rsidR="00E40781" w:rsidRPr="00D62FC5" w:rsidRDefault="004843FB" w:rsidP="00D51837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</w:pPr>
            <w:r w:rsidRPr="00D62FC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 xml:space="preserve">17.00 </w:t>
            </w:r>
            <w:r w:rsidR="00E40781" w:rsidRPr="00D62FC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>В</w:t>
            </w:r>
            <w:r w:rsidR="00984778" w:rsidRPr="00D62FC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>ечернее богослужение</w:t>
            </w:r>
          </w:p>
          <w:p w:rsidR="00984778" w:rsidRPr="007D4BDC" w:rsidRDefault="00E0436F" w:rsidP="00D51837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  <w:t>Полиелейное</w:t>
            </w:r>
            <w:proofErr w:type="spellEnd"/>
          </w:p>
        </w:tc>
      </w:tr>
      <w:tr w:rsidR="00F15091" w:rsidRPr="00C10652" w:rsidTr="004C4A77">
        <w:trPr>
          <w:trHeight w:val="1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E40781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E40781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ПОНЕДЕЛЬНИК</w:t>
            </w:r>
          </w:p>
          <w:p w:rsidR="006F20E1" w:rsidRPr="00E40781" w:rsidRDefault="00FF1F72" w:rsidP="00E0436F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30</w:t>
            </w:r>
          </w:p>
          <w:p w:rsidR="005976F8" w:rsidRPr="00E40781" w:rsidRDefault="00984778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ноября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04" w:rsidRPr="00E0436F" w:rsidRDefault="00FF1F72" w:rsidP="00FF1F72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. Никона, игумена Радонежского, ученика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. Сергия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E40781" w:rsidRDefault="006824E8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E40781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07.3</w:t>
            </w:r>
            <w:r w:rsidR="00B823A3" w:rsidRPr="00E40781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4843FB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42C1D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</w:t>
            </w:r>
          </w:p>
          <w:p w:rsidR="00B823A3" w:rsidRPr="00E40781" w:rsidRDefault="00B823A3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631504" w:rsidRDefault="00F15091" w:rsidP="0063150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35E35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31B85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5976F8" w:rsidRPr="00E40781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D1F2A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</w:t>
            </w:r>
          </w:p>
          <w:p w:rsidR="00631504" w:rsidRPr="00E40781" w:rsidRDefault="00907AA6" w:rsidP="0063150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Вседневное </w:t>
            </w:r>
            <w:r w:rsidR="0063150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C10652" w:rsidTr="004C4A77">
        <w:trPr>
          <w:trHeight w:val="1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8A4BB4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6F20E1" w:rsidRDefault="00FF1F72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01</w:t>
            </w:r>
          </w:p>
          <w:p w:rsidR="005976F8" w:rsidRPr="008A4BB4" w:rsidRDefault="00FF1F72" w:rsidP="005976F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504" w:rsidRPr="00907AA6" w:rsidRDefault="00FF1F72" w:rsidP="006519D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Мч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. Платона,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мч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. Романа диакона и отрока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Варула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4C2789" w:rsidRDefault="006824E8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4C2789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07.3</w:t>
            </w:r>
            <w:r w:rsidR="00F15091" w:rsidRPr="004C2789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0 </w:t>
            </w:r>
            <w:r w:rsidR="004C2789" w:rsidRPr="004C2789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F15091" w:rsidRPr="004C2789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Божественная Литургия. </w:t>
            </w:r>
          </w:p>
          <w:p w:rsidR="008A4BB4" w:rsidRDefault="008A4BB4" w:rsidP="006F20E1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860060" w:rsidRPr="005976F8" w:rsidRDefault="00F15091" w:rsidP="00FF1F72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6B699E" w:rsidRPr="008A4BB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619AB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862E3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F1F72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</w:t>
            </w:r>
            <w:r w:rsidR="00FF1F72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и</w:t>
            </w:r>
            <w:r w:rsidR="00FF1F72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тией</w:t>
            </w:r>
          </w:p>
        </w:tc>
      </w:tr>
      <w:tr w:rsidR="00F15091" w:rsidRPr="00C10652" w:rsidTr="004C4A77">
        <w:trPr>
          <w:trHeight w:val="15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631504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631504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СРЕДА</w:t>
            </w:r>
          </w:p>
          <w:p w:rsidR="006F20E1" w:rsidRPr="00631504" w:rsidRDefault="00FF1F72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02</w:t>
            </w:r>
          </w:p>
          <w:p w:rsidR="005976F8" w:rsidRPr="00631504" w:rsidRDefault="00FF1F72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78" w:rsidRPr="00E0436F" w:rsidRDefault="00FF1F72" w:rsidP="006A67A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Свт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Филарета, митрополита Московского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35" w:rsidRPr="00631504" w:rsidRDefault="00FF1F72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FF1F72">
              <w:rPr>
                <w:rFonts w:asciiTheme="minorHAnsi" w:hAnsiTheme="minorHAnsi" w:cstheme="minorHAnsi"/>
                <w:b/>
                <w:sz w:val="32"/>
                <w:szCs w:val="32"/>
                <w:u w:val="single"/>
                <w:lang w:val="ru-RU" w:eastAsia="en-US"/>
              </w:rPr>
              <w:t>09.00</w:t>
            </w:r>
            <w:r w:rsidR="00F15091" w:rsidRPr="0063150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 w:rsidRPr="0063150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6F20E1" w:rsidRPr="00631504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="006F20E1" w:rsidRPr="0063150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</w:t>
            </w:r>
          </w:p>
          <w:p w:rsidR="00F35E35" w:rsidRPr="00631504" w:rsidRDefault="00F35E35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u w:val="single"/>
                <w:lang w:val="ru-RU" w:eastAsia="en-US"/>
              </w:rPr>
            </w:pPr>
          </w:p>
          <w:p w:rsidR="006D1F2A" w:rsidRPr="00631504" w:rsidRDefault="00F15091" w:rsidP="00FF1F72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63150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 w:rsidRPr="0063150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31AC5" w:rsidRPr="00631504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F1F72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Вседневное богослужение Вседневное</w:t>
            </w:r>
          </w:p>
        </w:tc>
      </w:tr>
      <w:tr w:rsidR="00F15091" w:rsidRPr="00FF1F72" w:rsidTr="004C4A77">
        <w:trPr>
          <w:trHeight w:val="1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5976F8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5976F8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6F20E1" w:rsidRPr="005976F8" w:rsidRDefault="00FF1F72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03</w:t>
            </w:r>
          </w:p>
          <w:p w:rsidR="005976F8" w:rsidRPr="005976F8" w:rsidRDefault="00FF1F72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72" w:rsidRDefault="00FF1F72" w:rsidP="006519D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FF1F72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Предпразднство</w:t>
            </w:r>
            <w:proofErr w:type="spellEnd"/>
            <w:r w:rsidRPr="00FF1F72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Введения </w:t>
            </w:r>
            <w:proofErr w:type="gramStart"/>
            <w:r w:rsidRPr="00FF1F72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во</w:t>
            </w:r>
            <w:proofErr w:type="gramEnd"/>
            <w:r w:rsidRPr="00FF1F72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храм Пр</w:t>
            </w:r>
            <w:r w:rsidRPr="00FF1F72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е</w:t>
            </w:r>
            <w:r w:rsidRPr="00FF1F72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святой Богородицы, </w:t>
            </w:r>
          </w:p>
          <w:p w:rsidR="00E0436F" w:rsidRPr="00FF1F72" w:rsidRDefault="00FF1F72" w:rsidP="006519D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FF1F72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прп</w:t>
            </w:r>
            <w:proofErr w:type="spellEnd"/>
            <w:r w:rsidRPr="00FF1F72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. Григория </w:t>
            </w:r>
            <w:proofErr w:type="spellStart"/>
            <w:r w:rsidRPr="00FF1F72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Декаполита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Default="006824E8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07.3</w:t>
            </w:r>
            <w:r w:rsidR="00885EB1" w:rsidRPr="005976F8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885EB1" w:rsidRPr="005976F8"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  <w:t xml:space="preserve"> </w:t>
            </w:r>
            <w:r w:rsidR="00F15091" w:rsidRPr="005976F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Литургия.</w:t>
            </w:r>
          </w:p>
          <w:p w:rsidR="00F351CC" w:rsidRDefault="00F351CC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4C4A77" w:rsidRPr="005976F8" w:rsidRDefault="00F15091" w:rsidP="00C10652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5976F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0050B9" w:rsidRPr="005976F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E0436F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</w:t>
            </w:r>
            <w:r w:rsidR="00C10652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сенощное бдение с Л</w:t>
            </w:r>
            <w:r w:rsidR="00C10652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и</w:t>
            </w:r>
            <w:r w:rsidR="00C10652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тией</w:t>
            </w:r>
            <w:r w:rsidR="005976F8" w:rsidRPr="005976F8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C10652" w:rsidTr="004C4A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FF1F72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FF1F7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ПЯТНИЦА</w:t>
            </w:r>
          </w:p>
          <w:p w:rsidR="006F20E1" w:rsidRPr="00FF1F72" w:rsidRDefault="00FF1F72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FF1F7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04</w:t>
            </w:r>
          </w:p>
          <w:p w:rsidR="005976F8" w:rsidRPr="00FF1F72" w:rsidRDefault="00FF1F72" w:rsidP="006F20E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FF1F7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60" w:rsidRPr="00FF1F72" w:rsidRDefault="00FF1F72" w:rsidP="00E0436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44"/>
                <w:szCs w:val="44"/>
                <w:u w:val="single"/>
                <w:shd w:val="clear" w:color="auto" w:fill="FFFFFF"/>
                <w:lang w:val="ru-RU" w:eastAsia="en-US"/>
              </w:rPr>
            </w:pPr>
            <w:r w:rsidRPr="00FF1F72">
              <w:rPr>
                <w:rFonts w:asciiTheme="minorHAnsi" w:hAnsiTheme="minorHAnsi" w:cstheme="minorHAnsi"/>
                <w:b/>
                <w:i/>
                <w:color w:val="FF0000"/>
                <w:sz w:val="44"/>
                <w:szCs w:val="44"/>
                <w:u w:val="single"/>
                <w:shd w:val="clear" w:color="auto" w:fill="FFFFFF"/>
                <w:lang w:val="ru-RU" w:eastAsia="en-US"/>
              </w:rPr>
              <w:t xml:space="preserve">Введение </w:t>
            </w:r>
            <w:proofErr w:type="gramStart"/>
            <w:r w:rsidRPr="00FF1F72">
              <w:rPr>
                <w:rFonts w:asciiTheme="minorHAnsi" w:hAnsiTheme="minorHAnsi" w:cstheme="minorHAnsi"/>
                <w:b/>
                <w:i/>
                <w:color w:val="FF0000"/>
                <w:sz w:val="44"/>
                <w:szCs w:val="44"/>
                <w:u w:val="single"/>
                <w:shd w:val="clear" w:color="auto" w:fill="FFFFFF"/>
                <w:lang w:val="ru-RU" w:eastAsia="en-US"/>
              </w:rPr>
              <w:t>во</w:t>
            </w:r>
            <w:proofErr w:type="gramEnd"/>
            <w:r w:rsidRPr="00FF1F72">
              <w:rPr>
                <w:rFonts w:asciiTheme="minorHAnsi" w:hAnsiTheme="minorHAnsi" w:cstheme="minorHAnsi"/>
                <w:b/>
                <w:i/>
                <w:color w:val="FF0000"/>
                <w:sz w:val="44"/>
                <w:szCs w:val="44"/>
                <w:u w:val="single"/>
                <w:shd w:val="clear" w:color="auto" w:fill="FFFFFF"/>
                <w:lang w:val="ru-RU" w:eastAsia="en-US"/>
              </w:rPr>
              <w:t xml:space="preserve"> храм Пр</w:t>
            </w:r>
            <w:r w:rsidRPr="00FF1F72">
              <w:rPr>
                <w:rFonts w:asciiTheme="minorHAnsi" w:hAnsiTheme="minorHAnsi" w:cstheme="minorHAnsi"/>
                <w:b/>
                <w:i/>
                <w:color w:val="FF0000"/>
                <w:sz w:val="44"/>
                <w:szCs w:val="44"/>
                <w:u w:val="single"/>
                <w:shd w:val="clear" w:color="auto" w:fill="FFFFFF"/>
                <w:lang w:val="ru-RU" w:eastAsia="en-US"/>
              </w:rPr>
              <w:t>е</w:t>
            </w:r>
            <w:r w:rsidRPr="00FF1F72">
              <w:rPr>
                <w:rFonts w:asciiTheme="minorHAnsi" w:hAnsiTheme="minorHAnsi" w:cstheme="minorHAnsi"/>
                <w:b/>
                <w:i/>
                <w:color w:val="FF0000"/>
                <w:sz w:val="44"/>
                <w:szCs w:val="44"/>
                <w:u w:val="single"/>
                <w:shd w:val="clear" w:color="auto" w:fill="FFFFFF"/>
                <w:lang w:val="ru-RU" w:eastAsia="en-US"/>
              </w:rPr>
              <w:t>святой Богородицы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3B" w:rsidRPr="004C2789" w:rsidRDefault="00FF1F72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u w:val="single"/>
                <w:lang w:val="ru-RU" w:eastAsia="en-US"/>
              </w:rPr>
            </w:pPr>
            <w:r w:rsidRPr="004C278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>06.00</w:t>
            </w:r>
            <w:r w:rsidR="00152DC3" w:rsidRPr="004C2789">
              <w:rPr>
                <w:rFonts w:asciiTheme="minorHAnsi" w:hAnsiTheme="minorHAnsi" w:cstheme="minorHAnsi"/>
                <w:b/>
                <w:color w:val="FF0000"/>
                <w:sz w:val="28"/>
                <w:u w:val="single"/>
                <w:lang w:val="ru-RU" w:eastAsia="en-US"/>
              </w:rPr>
              <w:t xml:space="preserve"> </w:t>
            </w:r>
            <w:r w:rsidR="004843FB" w:rsidRPr="004C2789">
              <w:rPr>
                <w:rFonts w:asciiTheme="minorHAnsi" w:hAnsiTheme="minorHAnsi" w:cstheme="minorHAnsi"/>
                <w:b/>
                <w:color w:val="FF0000"/>
                <w:sz w:val="28"/>
                <w:u w:val="single"/>
                <w:lang w:val="ru-RU" w:eastAsia="en-US"/>
              </w:rPr>
              <w:t xml:space="preserve"> </w:t>
            </w:r>
            <w:r w:rsidR="00131AC5" w:rsidRPr="004C2789">
              <w:rPr>
                <w:rFonts w:asciiTheme="minorHAnsi" w:hAnsiTheme="minorHAnsi" w:cstheme="minorHAnsi"/>
                <w:b/>
                <w:color w:val="FF0000"/>
                <w:sz w:val="28"/>
                <w:u w:val="single"/>
                <w:lang w:val="ru-RU" w:eastAsia="en-US"/>
              </w:rPr>
              <w:t xml:space="preserve"> </w:t>
            </w:r>
            <w:r w:rsidR="006F20E1" w:rsidRPr="004C2789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single"/>
                <w:lang w:val="ru-RU" w:eastAsia="en-US"/>
              </w:rPr>
              <w:t>Божественная</w:t>
            </w:r>
            <w:r w:rsidR="006F20E1" w:rsidRPr="004C2789">
              <w:rPr>
                <w:rFonts w:asciiTheme="minorHAnsi" w:hAnsiTheme="minorHAnsi" w:cstheme="minorHAnsi"/>
                <w:b/>
                <w:color w:val="FF0000"/>
                <w:sz w:val="28"/>
                <w:u w:val="single"/>
                <w:lang w:val="ru-RU" w:eastAsia="en-US"/>
              </w:rPr>
              <w:t xml:space="preserve"> Литургия</w:t>
            </w:r>
          </w:p>
          <w:p w:rsidR="00FF1F72" w:rsidRPr="004C2789" w:rsidRDefault="00FF1F72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4C278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09.00  Божественная  Литургия</w:t>
            </w:r>
          </w:p>
          <w:p w:rsidR="00183177" w:rsidRPr="00FF1F72" w:rsidRDefault="00183177" w:rsidP="00CE5264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</w:p>
          <w:p w:rsidR="00D51837" w:rsidRPr="00FF1F72" w:rsidRDefault="00F15091" w:rsidP="00631504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FF1F7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17.00</w:t>
            </w:r>
            <w:r w:rsidRPr="00FF1F7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D311FA" w:rsidRPr="00FF1F7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E0436F" w:rsidRPr="00FF1F7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Вечернее богослужение</w:t>
            </w:r>
          </w:p>
          <w:p w:rsidR="00E0436F" w:rsidRPr="00FF1F72" w:rsidRDefault="00FF1F72" w:rsidP="00631504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Вседневное</w:t>
            </w:r>
          </w:p>
          <w:p w:rsidR="00642083" w:rsidRPr="00FF1F72" w:rsidRDefault="00F46E2E" w:rsidP="00642083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FF1F72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</w:tc>
      </w:tr>
      <w:tr w:rsidR="00F15091" w:rsidRPr="00C10652" w:rsidTr="004C4A77">
        <w:trPr>
          <w:trHeight w:val="19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6F20E1" w:rsidRDefault="00FF1F72" w:rsidP="00E40781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05</w:t>
            </w:r>
          </w:p>
          <w:p w:rsidR="005976F8" w:rsidRPr="007D4BDC" w:rsidRDefault="00FF1F72" w:rsidP="005976F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6F" w:rsidRDefault="00FF1F72" w:rsidP="00631504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Попразднство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Введения,</w:t>
            </w:r>
          </w:p>
          <w:p w:rsidR="00FF1F72" w:rsidRPr="00D62FC5" w:rsidRDefault="00FF1F72" w:rsidP="00631504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Апп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. От 70-ти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Филимона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и Архипа и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мч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.</w:t>
            </w:r>
            <w:r w:rsidR="004C2789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C2789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Равноап</w:t>
            </w:r>
            <w:proofErr w:type="spellEnd"/>
            <w:r w:rsidR="004C2789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4C2789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Апфии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3B" w:rsidRPr="00D62FC5" w:rsidRDefault="00A0563B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D62F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3733F2" w:rsidRPr="00D62F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7.3</w:t>
            </w:r>
            <w:r w:rsidRPr="00D62F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   Божественная Литургия</w:t>
            </w:r>
          </w:p>
          <w:p w:rsidR="00183177" w:rsidRPr="00D62FC5" w:rsidRDefault="00183177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D62FC5" w:rsidRPr="00D62FC5" w:rsidRDefault="00F15091" w:rsidP="009008DE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D62F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17.00 </w:t>
            </w:r>
            <w:r w:rsidR="009008DE" w:rsidRPr="00D62F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D36E38" w:rsidRPr="00D62F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Всенощное бдение </w:t>
            </w:r>
            <w:proofErr w:type="gramStart"/>
            <w:r w:rsidR="00D36E38" w:rsidRPr="00D62F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с</w:t>
            </w:r>
            <w:proofErr w:type="gramEnd"/>
            <w:r w:rsidR="00D36E38" w:rsidRPr="00D62F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</w:p>
          <w:p w:rsidR="00F15091" w:rsidRPr="007D4BDC" w:rsidRDefault="00D36E38" w:rsidP="009008D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62F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Литией</w:t>
            </w:r>
            <w:r w:rsidR="002C323A" w:rsidRPr="00D62FC5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</w:t>
            </w:r>
          </w:p>
        </w:tc>
      </w:tr>
      <w:tr w:rsidR="00F15091" w:rsidRPr="00984778" w:rsidTr="00370F60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D62FC5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</w:pPr>
            <w:r w:rsidRPr="00D62FC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  <w:t>ВОСКРЕСЕНЬЕ</w:t>
            </w:r>
          </w:p>
          <w:p w:rsidR="006F20E1" w:rsidRPr="00D62FC5" w:rsidRDefault="00FF1F72" w:rsidP="00E4078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  <w:t>06</w:t>
            </w:r>
          </w:p>
          <w:p w:rsidR="005976F8" w:rsidRPr="00DE6CB4" w:rsidRDefault="00FF1F72" w:rsidP="009D749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0"/>
                <w:szCs w:val="40"/>
                <w:lang w:val="ru-RU" w:eastAsia="en-US"/>
              </w:rPr>
              <w:t>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6F" w:rsidRDefault="00FF1F72" w:rsidP="00E0436F">
            <w:pPr>
              <w:pStyle w:val="a4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Неделя 25</w:t>
            </w:r>
            <w:r w:rsidR="00E0436F" w:rsidRPr="00D62FC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eastAsia="en-US"/>
              </w:rPr>
              <w:t>-я по Пятидесятнице</w:t>
            </w:r>
          </w:p>
          <w:p w:rsidR="00B60D52" w:rsidRPr="006A67A1" w:rsidRDefault="004C2789" w:rsidP="004C2789">
            <w:pPr>
              <w:pStyle w:val="a4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</w:rPr>
              <w:t xml:space="preserve">Благоверного великого князя Александра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</w:rPr>
              <w:t>Невского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</w:rPr>
              <w:t>,</w:t>
            </w:r>
            <w:r w:rsidRPr="004C2789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4C2789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  <w:t xml:space="preserve"> схиме Але</w:t>
            </w:r>
            <w:r w:rsidRPr="004C2789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  <w:t>к</w:t>
            </w:r>
            <w:r w:rsidRPr="004C2789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  <w:t>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AB" w:rsidRPr="00DE6CB4" w:rsidRDefault="00631504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</w:pPr>
            <w:r w:rsidRPr="00DE6CB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>06.00 Ранняя Литургия</w:t>
            </w:r>
          </w:p>
          <w:p w:rsidR="001107D3" w:rsidRPr="00DE6CB4" w:rsidRDefault="00A0563B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E6CB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08.00 Молебен.</w:t>
            </w:r>
          </w:p>
          <w:p w:rsidR="00A0563B" w:rsidRPr="00DE6CB4" w:rsidRDefault="00A0563B" w:rsidP="00A0563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E6CB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08.30 Параклис Божией Матери</w:t>
            </w:r>
            <w:r w:rsidR="00531EAA" w:rsidRPr="00DE6CB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975D63" w:rsidRPr="00DE6CB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  <w:p w:rsidR="00B903A8" w:rsidRPr="004C2789" w:rsidRDefault="00A0563B" w:rsidP="00B903A8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4C278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09.00 Божественная Литургия. </w:t>
            </w:r>
          </w:p>
          <w:p w:rsidR="00152DC3" w:rsidRPr="007D4BDC" w:rsidRDefault="00626545" w:rsidP="00A75D5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DE6CB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FB4AFD" w:rsidRPr="00DE6CB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</w:t>
            </w:r>
            <w:r w:rsidR="006F20E1" w:rsidRPr="00DE6CB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7.00 </w:t>
            </w:r>
            <w:r w:rsidR="00F35E35" w:rsidRPr="00DE6CB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A75D50" w:rsidRPr="00DE6CB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Вечернее богослужение</w:t>
            </w:r>
          </w:p>
        </w:tc>
      </w:tr>
    </w:tbl>
    <w:p w:rsidR="00E97F9C" w:rsidRPr="00F15091" w:rsidRDefault="00E97F9C" w:rsidP="00E545BF">
      <w:pPr>
        <w:rPr>
          <w:lang w:val="ru-RU"/>
        </w:rPr>
      </w:pP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F15091"/>
    <w:rsid w:val="000050B9"/>
    <w:rsid w:val="000119D9"/>
    <w:rsid w:val="00011A40"/>
    <w:rsid w:val="00033F11"/>
    <w:rsid w:val="0004281C"/>
    <w:rsid w:val="00047223"/>
    <w:rsid w:val="00050164"/>
    <w:rsid w:val="00064F3B"/>
    <w:rsid w:val="00075C11"/>
    <w:rsid w:val="00086976"/>
    <w:rsid w:val="000D05DF"/>
    <w:rsid w:val="000D0D25"/>
    <w:rsid w:val="000F5A30"/>
    <w:rsid w:val="001037C8"/>
    <w:rsid w:val="00103CB6"/>
    <w:rsid w:val="001107D3"/>
    <w:rsid w:val="00115F00"/>
    <w:rsid w:val="0012693E"/>
    <w:rsid w:val="00127EF5"/>
    <w:rsid w:val="00131AC5"/>
    <w:rsid w:val="00147C1F"/>
    <w:rsid w:val="00152DC3"/>
    <w:rsid w:val="00170A60"/>
    <w:rsid w:val="001754C7"/>
    <w:rsid w:val="00183177"/>
    <w:rsid w:val="001862E3"/>
    <w:rsid w:val="001A127D"/>
    <w:rsid w:val="001A576E"/>
    <w:rsid w:val="001B5D34"/>
    <w:rsid w:val="001D1390"/>
    <w:rsid w:val="001D4C44"/>
    <w:rsid w:val="001F63E5"/>
    <w:rsid w:val="00216F86"/>
    <w:rsid w:val="002216DD"/>
    <w:rsid w:val="00232FEC"/>
    <w:rsid w:val="00252240"/>
    <w:rsid w:val="002538B4"/>
    <w:rsid w:val="00255F63"/>
    <w:rsid w:val="00257A08"/>
    <w:rsid w:val="002630AB"/>
    <w:rsid w:val="00264A98"/>
    <w:rsid w:val="00272F03"/>
    <w:rsid w:val="002814DC"/>
    <w:rsid w:val="00285110"/>
    <w:rsid w:val="0029133A"/>
    <w:rsid w:val="00295D3C"/>
    <w:rsid w:val="002968E9"/>
    <w:rsid w:val="002A1679"/>
    <w:rsid w:val="002A3A75"/>
    <w:rsid w:val="002C323A"/>
    <w:rsid w:val="002C74E4"/>
    <w:rsid w:val="002F2CB6"/>
    <w:rsid w:val="002F4841"/>
    <w:rsid w:val="002F51DE"/>
    <w:rsid w:val="00327F2E"/>
    <w:rsid w:val="00330EAB"/>
    <w:rsid w:val="0034445B"/>
    <w:rsid w:val="00346804"/>
    <w:rsid w:val="003476C8"/>
    <w:rsid w:val="00350638"/>
    <w:rsid w:val="00365B3C"/>
    <w:rsid w:val="00370F60"/>
    <w:rsid w:val="003733F2"/>
    <w:rsid w:val="0037651D"/>
    <w:rsid w:val="003845F6"/>
    <w:rsid w:val="003852AA"/>
    <w:rsid w:val="00390846"/>
    <w:rsid w:val="00394B6C"/>
    <w:rsid w:val="003B4629"/>
    <w:rsid w:val="003B5D97"/>
    <w:rsid w:val="003B6A34"/>
    <w:rsid w:val="003E08EC"/>
    <w:rsid w:val="003E1485"/>
    <w:rsid w:val="003E162D"/>
    <w:rsid w:val="003F50E0"/>
    <w:rsid w:val="003F610C"/>
    <w:rsid w:val="003F63AE"/>
    <w:rsid w:val="00416CAF"/>
    <w:rsid w:val="004238E1"/>
    <w:rsid w:val="004327B1"/>
    <w:rsid w:val="0044083A"/>
    <w:rsid w:val="0047312E"/>
    <w:rsid w:val="00480310"/>
    <w:rsid w:val="00482089"/>
    <w:rsid w:val="004843FB"/>
    <w:rsid w:val="00497890"/>
    <w:rsid w:val="004A0919"/>
    <w:rsid w:val="004C14B4"/>
    <w:rsid w:val="004C2789"/>
    <w:rsid w:val="004C3C7A"/>
    <w:rsid w:val="004C4362"/>
    <w:rsid w:val="004C4A77"/>
    <w:rsid w:val="004C6092"/>
    <w:rsid w:val="004C6E7A"/>
    <w:rsid w:val="004C7462"/>
    <w:rsid w:val="004C7E74"/>
    <w:rsid w:val="004D42EE"/>
    <w:rsid w:val="004E0665"/>
    <w:rsid w:val="004E35EA"/>
    <w:rsid w:val="004F0E53"/>
    <w:rsid w:val="004F6D59"/>
    <w:rsid w:val="00502BA7"/>
    <w:rsid w:val="00504832"/>
    <w:rsid w:val="00515EED"/>
    <w:rsid w:val="00517625"/>
    <w:rsid w:val="00522518"/>
    <w:rsid w:val="00531EAA"/>
    <w:rsid w:val="005325BB"/>
    <w:rsid w:val="005438C1"/>
    <w:rsid w:val="00544970"/>
    <w:rsid w:val="00544AB5"/>
    <w:rsid w:val="005526E5"/>
    <w:rsid w:val="00566972"/>
    <w:rsid w:val="005733E2"/>
    <w:rsid w:val="00581129"/>
    <w:rsid w:val="00597451"/>
    <w:rsid w:val="005976F8"/>
    <w:rsid w:val="005A71CB"/>
    <w:rsid w:val="005B3F45"/>
    <w:rsid w:val="005B5AE6"/>
    <w:rsid w:val="005C10EB"/>
    <w:rsid w:val="005C5602"/>
    <w:rsid w:val="005D0AB7"/>
    <w:rsid w:val="005E1239"/>
    <w:rsid w:val="005F121C"/>
    <w:rsid w:val="00600E8D"/>
    <w:rsid w:val="0060435F"/>
    <w:rsid w:val="006057C6"/>
    <w:rsid w:val="0061054A"/>
    <w:rsid w:val="006122A4"/>
    <w:rsid w:val="006128EE"/>
    <w:rsid w:val="006145A3"/>
    <w:rsid w:val="00617E2E"/>
    <w:rsid w:val="00626545"/>
    <w:rsid w:val="00631504"/>
    <w:rsid w:val="00633615"/>
    <w:rsid w:val="00642083"/>
    <w:rsid w:val="006519D9"/>
    <w:rsid w:val="00653E3B"/>
    <w:rsid w:val="006568B5"/>
    <w:rsid w:val="00657798"/>
    <w:rsid w:val="0066608F"/>
    <w:rsid w:val="0068175A"/>
    <w:rsid w:val="006824E8"/>
    <w:rsid w:val="006A35D6"/>
    <w:rsid w:val="006A67A1"/>
    <w:rsid w:val="006A6874"/>
    <w:rsid w:val="006B119E"/>
    <w:rsid w:val="006B699E"/>
    <w:rsid w:val="006B736C"/>
    <w:rsid w:val="006D1F2A"/>
    <w:rsid w:val="006E50BC"/>
    <w:rsid w:val="006F20E1"/>
    <w:rsid w:val="006F3639"/>
    <w:rsid w:val="00723CC9"/>
    <w:rsid w:val="00733E62"/>
    <w:rsid w:val="007344AC"/>
    <w:rsid w:val="00737B30"/>
    <w:rsid w:val="00750937"/>
    <w:rsid w:val="0075640F"/>
    <w:rsid w:val="0076212D"/>
    <w:rsid w:val="00762A7F"/>
    <w:rsid w:val="00763E85"/>
    <w:rsid w:val="00782639"/>
    <w:rsid w:val="007B34D3"/>
    <w:rsid w:val="007D0A19"/>
    <w:rsid w:val="007D4BDC"/>
    <w:rsid w:val="007D508E"/>
    <w:rsid w:val="007D5E84"/>
    <w:rsid w:val="007E210D"/>
    <w:rsid w:val="00804C90"/>
    <w:rsid w:val="00805CFD"/>
    <w:rsid w:val="00817503"/>
    <w:rsid w:val="00855A87"/>
    <w:rsid w:val="00860060"/>
    <w:rsid w:val="00880B15"/>
    <w:rsid w:val="00882865"/>
    <w:rsid w:val="00883482"/>
    <w:rsid w:val="00885EB1"/>
    <w:rsid w:val="008A08F9"/>
    <w:rsid w:val="008A4BB4"/>
    <w:rsid w:val="008A6B59"/>
    <w:rsid w:val="008B1818"/>
    <w:rsid w:val="008B6EBA"/>
    <w:rsid w:val="008F1124"/>
    <w:rsid w:val="008F14A0"/>
    <w:rsid w:val="008F3627"/>
    <w:rsid w:val="009008DE"/>
    <w:rsid w:val="00906777"/>
    <w:rsid w:val="00907AA6"/>
    <w:rsid w:val="009177C2"/>
    <w:rsid w:val="00920404"/>
    <w:rsid w:val="009233C2"/>
    <w:rsid w:val="00924643"/>
    <w:rsid w:val="00934D4E"/>
    <w:rsid w:val="00937DDE"/>
    <w:rsid w:val="00941A21"/>
    <w:rsid w:val="00947ACD"/>
    <w:rsid w:val="00956404"/>
    <w:rsid w:val="00973CFC"/>
    <w:rsid w:val="00975D63"/>
    <w:rsid w:val="009810D5"/>
    <w:rsid w:val="00984778"/>
    <w:rsid w:val="009947BA"/>
    <w:rsid w:val="009A1E08"/>
    <w:rsid w:val="009B021C"/>
    <w:rsid w:val="009B21D1"/>
    <w:rsid w:val="009B6684"/>
    <w:rsid w:val="009B78AC"/>
    <w:rsid w:val="009C20CC"/>
    <w:rsid w:val="009D38E2"/>
    <w:rsid w:val="009D7495"/>
    <w:rsid w:val="009E2458"/>
    <w:rsid w:val="009F3566"/>
    <w:rsid w:val="00A0563B"/>
    <w:rsid w:val="00A124AA"/>
    <w:rsid w:val="00A127A6"/>
    <w:rsid w:val="00A1461F"/>
    <w:rsid w:val="00A14CFD"/>
    <w:rsid w:val="00A151CC"/>
    <w:rsid w:val="00A2150D"/>
    <w:rsid w:val="00A418CB"/>
    <w:rsid w:val="00A75D50"/>
    <w:rsid w:val="00A83B52"/>
    <w:rsid w:val="00A85AC9"/>
    <w:rsid w:val="00A9302F"/>
    <w:rsid w:val="00AB0CF5"/>
    <w:rsid w:val="00AC1F15"/>
    <w:rsid w:val="00AD495D"/>
    <w:rsid w:val="00AD7BF1"/>
    <w:rsid w:val="00AE14ED"/>
    <w:rsid w:val="00AF7C1C"/>
    <w:rsid w:val="00B00DD0"/>
    <w:rsid w:val="00B36B79"/>
    <w:rsid w:val="00B37F08"/>
    <w:rsid w:val="00B60D52"/>
    <w:rsid w:val="00B72FB8"/>
    <w:rsid w:val="00B806D6"/>
    <w:rsid w:val="00B80FB3"/>
    <w:rsid w:val="00B819BF"/>
    <w:rsid w:val="00B823A3"/>
    <w:rsid w:val="00B85C7D"/>
    <w:rsid w:val="00B903A8"/>
    <w:rsid w:val="00B94227"/>
    <w:rsid w:val="00B95628"/>
    <w:rsid w:val="00BA12A1"/>
    <w:rsid w:val="00BB4CA9"/>
    <w:rsid w:val="00BB7AF0"/>
    <w:rsid w:val="00BD13D4"/>
    <w:rsid w:val="00BD43D3"/>
    <w:rsid w:val="00BE0C69"/>
    <w:rsid w:val="00BF0365"/>
    <w:rsid w:val="00C10652"/>
    <w:rsid w:val="00C1531A"/>
    <w:rsid w:val="00C2441E"/>
    <w:rsid w:val="00C26AFE"/>
    <w:rsid w:val="00C30CE7"/>
    <w:rsid w:val="00C44802"/>
    <w:rsid w:val="00C44E12"/>
    <w:rsid w:val="00C50BDA"/>
    <w:rsid w:val="00C62515"/>
    <w:rsid w:val="00C67EAC"/>
    <w:rsid w:val="00C824AC"/>
    <w:rsid w:val="00C841E7"/>
    <w:rsid w:val="00C87028"/>
    <w:rsid w:val="00C94313"/>
    <w:rsid w:val="00CA1F2F"/>
    <w:rsid w:val="00CA34F0"/>
    <w:rsid w:val="00CA7A61"/>
    <w:rsid w:val="00CB562E"/>
    <w:rsid w:val="00CD16BF"/>
    <w:rsid w:val="00CD252D"/>
    <w:rsid w:val="00CD7DC8"/>
    <w:rsid w:val="00CE5264"/>
    <w:rsid w:val="00D07AC9"/>
    <w:rsid w:val="00D12BC2"/>
    <w:rsid w:val="00D21A2B"/>
    <w:rsid w:val="00D311FA"/>
    <w:rsid w:val="00D36E38"/>
    <w:rsid w:val="00D433A2"/>
    <w:rsid w:val="00D46D2B"/>
    <w:rsid w:val="00D51837"/>
    <w:rsid w:val="00D619AB"/>
    <w:rsid w:val="00D62FC5"/>
    <w:rsid w:val="00D66B04"/>
    <w:rsid w:val="00D91039"/>
    <w:rsid w:val="00D9565C"/>
    <w:rsid w:val="00DA62A0"/>
    <w:rsid w:val="00DB1EE4"/>
    <w:rsid w:val="00DB2563"/>
    <w:rsid w:val="00DB2F8F"/>
    <w:rsid w:val="00DC158A"/>
    <w:rsid w:val="00DC426A"/>
    <w:rsid w:val="00DC4D94"/>
    <w:rsid w:val="00DD2956"/>
    <w:rsid w:val="00DE6CB4"/>
    <w:rsid w:val="00DF45BB"/>
    <w:rsid w:val="00DF49F8"/>
    <w:rsid w:val="00DF62FA"/>
    <w:rsid w:val="00E03EA1"/>
    <w:rsid w:val="00E0436F"/>
    <w:rsid w:val="00E213AC"/>
    <w:rsid w:val="00E23178"/>
    <w:rsid w:val="00E24EC2"/>
    <w:rsid w:val="00E34834"/>
    <w:rsid w:val="00E40781"/>
    <w:rsid w:val="00E545BF"/>
    <w:rsid w:val="00E57B27"/>
    <w:rsid w:val="00E8149E"/>
    <w:rsid w:val="00E82C7A"/>
    <w:rsid w:val="00E94F27"/>
    <w:rsid w:val="00E97F9C"/>
    <w:rsid w:val="00EC03E7"/>
    <w:rsid w:val="00EC7472"/>
    <w:rsid w:val="00EE001A"/>
    <w:rsid w:val="00EE00D6"/>
    <w:rsid w:val="00EF3AC8"/>
    <w:rsid w:val="00F03311"/>
    <w:rsid w:val="00F047F6"/>
    <w:rsid w:val="00F06531"/>
    <w:rsid w:val="00F11479"/>
    <w:rsid w:val="00F15091"/>
    <w:rsid w:val="00F15107"/>
    <w:rsid w:val="00F23BC2"/>
    <w:rsid w:val="00F31B85"/>
    <w:rsid w:val="00F351CC"/>
    <w:rsid w:val="00F356AE"/>
    <w:rsid w:val="00F35E35"/>
    <w:rsid w:val="00F42C1D"/>
    <w:rsid w:val="00F435D5"/>
    <w:rsid w:val="00F44993"/>
    <w:rsid w:val="00F450CD"/>
    <w:rsid w:val="00F46E2E"/>
    <w:rsid w:val="00F715AD"/>
    <w:rsid w:val="00F74493"/>
    <w:rsid w:val="00F76E67"/>
    <w:rsid w:val="00F77376"/>
    <w:rsid w:val="00F82811"/>
    <w:rsid w:val="00F84408"/>
    <w:rsid w:val="00F84E5B"/>
    <w:rsid w:val="00F91BCB"/>
    <w:rsid w:val="00F94198"/>
    <w:rsid w:val="00FA612C"/>
    <w:rsid w:val="00FA7A92"/>
    <w:rsid w:val="00FB4086"/>
    <w:rsid w:val="00FB4AFD"/>
    <w:rsid w:val="00FD2D09"/>
    <w:rsid w:val="00FD5C05"/>
    <w:rsid w:val="00FE1EB6"/>
    <w:rsid w:val="00FE7DBE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2B1F0-47A0-4B79-AA59-FFAC5BB2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2</cp:revision>
  <cp:lastPrinted>2020-11-21T11:10:00Z</cp:lastPrinted>
  <dcterms:created xsi:type="dcterms:W3CDTF">2020-11-21T11:15:00Z</dcterms:created>
  <dcterms:modified xsi:type="dcterms:W3CDTF">2020-11-28T14:38:00Z</dcterms:modified>
</cp:coreProperties>
</file>